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1AA7D6" w14:textId="39BB5430" w:rsidR="00A543BA" w:rsidRDefault="00BD4F97">
      <w:r>
        <w:t>J</w:t>
      </w:r>
      <w:r w:rsidR="009B37BA" w:rsidRPr="009B37BA">
        <w:t>udith Kusch</w:t>
      </w:r>
      <w:r w:rsidR="009B37BA">
        <w:t xml:space="preserve"> </w:t>
      </w:r>
    </w:p>
    <w:p w14:paraId="629985C2" w14:textId="36AD58E4" w:rsidR="00BD4F97" w:rsidRDefault="00BD4F97"/>
    <w:p w14:paraId="3F1E98F8" w14:textId="2F67CE86" w:rsidR="009B37BA" w:rsidRDefault="009B37BA" w:rsidP="009B37BA">
      <w:r>
        <w:t>Wohnquartier</w:t>
      </w:r>
      <w:r w:rsidR="00BD4F97">
        <w:t xml:space="preserve"> </w:t>
      </w:r>
      <w:r>
        <w:t>Eichsfelder- und Scheibenstraße, Münster</w:t>
      </w:r>
      <w:r w:rsidR="00F37411">
        <w:t xml:space="preserve">, </w:t>
      </w:r>
      <w:bookmarkStart w:id="0" w:name="_Hlk46332082"/>
      <w:r w:rsidR="00F37411" w:rsidRPr="00F37411">
        <w:t>2015 fertiggestellt</w:t>
      </w:r>
    </w:p>
    <w:bookmarkEnd w:id="0"/>
    <w:p w14:paraId="70A38198" w14:textId="4BAFA77E" w:rsidR="00BD4F97" w:rsidRDefault="00BD4F97" w:rsidP="009B37BA"/>
    <w:p w14:paraId="254CAA06" w14:textId="317F3427" w:rsidR="00BD4F97" w:rsidRDefault="00BD4F97" w:rsidP="00BD4F97">
      <w:r>
        <w:t>Architekturbüro: 3pass Architekten Stadtplaner, Köln</w:t>
      </w:r>
    </w:p>
    <w:p w14:paraId="2CB96F9B" w14:textId="77777777" w:rsidR="00BD4F97" w:rsidRDefault="00BD4F97" w:rsidP="009B37BA"/>
    <w:p w14:paraId="04A5BD2C" w14:textId="77777777" w:rsidR="007A0D28" w:rsidRDefault="007A0D28"/>
    <w:p w14:paraId="65570132" w14:textId="68BC1468" w:rsidR="007A0D28" w:rsidRPr="009B37BA" w:rsidRDefault="009B37BA" w:rsidP="007A0D28">
      <w:r w:rsidRPr="009B37BA">
        <w:t xml:space="preserve">Foto: </w:t>
      </w:r>
      <w:r w:rsidR="007A0D28" w:rsidRPr="009B37BA">
        <w:t>juergen-schmidt-fotografie.de  (Köln)</w:t>
      </w:r>
    </w:p>
    <w:p w14:paraId="55D5CE8D" w14:textId="77777777" w:rsidR="007A0D28" w:rsidRDefault="007A0D28" w:rsidP="007A0D28"/>
    <w:p w14:paraId="0661ECF0" w14:textId="77777777" w:rsidR="007A0D28" w:rsidRDefault="007A0D28" w:rsidP="007A0D28"/>
    <w:sectPr w:rsidR="007A0D28" w:rsidSect="005445F3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0D28"/>
    <w:rsid w:val="005445F3"/>
    <w:rsid w:val="007A0D28"/>
    <w:rsid w:val="009B37BA"/>
    <w:rsid w:val="00A543BA"/>
    <w:rsid w:val="00BD4F97"/>
    <w:rsid w:val="00F37411"/>
    <w:rsid w:val="00FA6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7F5C6B"/>
  <w15:chartTrackingRefBased/>
  <w15:docId w15:val="{2E620D8C-9E44-5B4D-A73F-5EB05EDE95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9341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166</Characters>
  <Application>Microsoft Office Word</Application>
  <DocSecurity>0</DocSecurity>
  <Lines>1</Lines>
  <Paragraphs>1</Paragraphs>
  <ScaleCrop>false</ScaleCrop>
  <Company/>
  <LinksUpToDate>false</LinksUpToDate>
  <CharactersWithSpaces>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Timo Klippstein</cp:lastModifiedBy>
  <cp:revision>4</cp:revision>
  <dcterms:created xsi:type="dcterms:W3CDTF">2020-07-13T08:34:00Z</dcterms:created>
  <dcterms:modified xsi:type="dcterms:W3CDTF">2020-07-22T15:41:00Z</dcterms:modified>
</cp:coreProperties>
</file>